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AB" w:rsidRPr="001D1DAB" w:rsidRDefault="001D1DAB" w:rsidP="001D1DAB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2B2B2B"/>
          <w:sz w:val="33"/>
          <w:szCs w:val="33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0000FF"/>
          <w:sz w:val="33"/>
          <w:szCs w:val="33"/>
          <w:bdr w:val="none" w:sz="0" w:space="0" w:color="auto" w:frame="1"/>
          <w:lang w:eastAsia="fr-FR"/>
        </w:rPr>
        <w:t>Fiche n°2</w:t>
      </w:r>
    </w:p>
    <w:p w:rsidR="001D1DAB" w:rsidRPr="001D1DAB" w:rsidRDefault="001D1DAB" w:rsidP="001D1DAB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B2B2B"/>
          <w:sz w:val="33"/>
          <w:szCs w:val="33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0000FF"/>
          <w:sz w:val="33"/>
          <w:szCs w:val="33"/>
          <w:bdr w:val="none" w:sz="0" w:space="0" w:color="auto" w:frame="1"/>
          <w:lang w:eastAsia="fr-FR"/>
        </w:rPr>
        <w:t>INITIATION AU GREC ANCIEN : FICHE PÉDAGOGIQUE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</w:t>
      </w:r>
    </w:p>
    <w:p w:rsidR="001D1DAB" w:rsidRPr="001D1DAB" w:rsidRDefault="001D1DAB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INITIATION AU GREC ANCIEN : FICHE PÉDAGOGIQUE</w:t>
      </w:r>
    </w:p>
    <w:p w:rsidR="00F51C39" w:rsidRDefault="00F51C39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1D1DAB" w:rsidRDefault="001D1DAB" w:rsidP="001D1DAB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À retourner à </w:t>
      </w:r>
      <w:r w:rsidRPr="001D1DAB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Pierre Martin, secrétari</w:t>
      </w:r>
      <w:r w:rsidR="00F51C39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at de “Connaissance hellénique”</w:t>
      </w:r>
    </w:p>
    <w:p w:rsidR="00F51C39" w:rsidRDefault="00F51C39" w:rsidP="00F51C39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</w:pPr>
      <w:r w:rsidRPr="001D1DAB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A1 Balcons d’Entremont, 30 Av.</w:t>
      </w:r>
      <w:r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 xml:space="preserve"> A. </w:t>
      </w:r>
      <w:proofErr w:type="spellStart"/>
      <w:r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Capus</w:t>
      </w:r>
      <w:proofErr w:type="spellEnd"/>
      <w:r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 xml:space="preserve"> 13090 Aix-en-Provence</w:t>
      </w:r>
    </w:p>
    <w:p w:rsidR="00F51C39" w:rsidRPr="001D1DAB" w:rsidRDefault="00F51C39" w:rsidP="00F51C39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F51C39" w:rsidRPr="001D1DAB" w:rsidRDefault="00F51C39" w:rsidP="00F51C39">
      <w:pPr>
        <w:pBdr>
          <w:bottom w:val="single" w:sz="6" w:space="1" w:color="auto"/>
        </w:pBd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Segoe UI Symbol" w:eastAsia="Times New Roman" w:hAnsi="Segoe UI Symbol" w:cs="Segoe UI Symbol"/>
          <w:b/>
          <w:bCs/>
          <w:i/>
          <w:iCs/>
          <w:color w:val="2B2B2B"/>
          <w:sz w:val="24"/>
          <w:szCs w:val="24"/>
          <w:bdr w:val="none" w:sz="0" w:space="0" w:color="auto" w:frame="1"/>
          <w:lang w:eastAsia="fr-FR"/>
        </w:rPr>
        <w:t>➤</w:t>
      </w:r>
      <w:r w:rsidRPr="001D1DAB"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bdr w:val="none" w:sz="0" w:space="0" w:color="auto" w:frame="1"/>
          <w:lang w:eastAsia="fr-FR"/>
        </w:rPr>
        <w:t> </w:t>
      </w:r>
      <w:r w:rsidRPr="001D1DAB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fr-FR"/>
        </w:rPr>
        <w:t>connaissancehellenique</w:t>
      </w:r>
      <w:r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fr-FR"/>
        </w:rPr>
        <w:t>@</w:t>
      </w:r>
      <w:r w:rsidRPr="001D1DAB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fr-FR"/>
        </w:rPr>
        <w:t>gmail.com</w:t>
      </w:r>
    </w:p>
    <w:p w:rsidR="00F51C39" w:rsidRDefault="00F51C39" w:rsidP="00F51C39">
      <w:pPr>
        <w:rPr>
          <w:rFonts w:ascii="Arial" w:eastAsia="Times New Roman" w:hAnsi="Arial" w:cs="Arial"/>
          <w:b/>
          <w:bCs/>
          <w:color w:val="2B2B2B"/>
          <w:sz w:val="33"/>
          <w:szCs w:val="33"/>
          <w:lang w:eastAsia="fr-FR"/>
        </w:rPr>
      </w:pPr>
    </w:p>
    <w:p w:rsidR="00F51C39" w:rsidRPr="001D1DAB" w:rsidRDefault="00F51C39" w:rsidP="001D1DAB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bookmarkStart w:id="0" w:name="_GoBack"/>
      <w:bookmarkEnd w:id="0"/>
    </w:p>
    <w:p w:rsidR="00F51C39" w:rsidRDefault="00F51C39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proofErr w:type="gramStart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1.Formation</w:t>
      </w:r>
      <w:proofErr w:type="gramEnd"/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antérieure (études, profession). Soyez précis : indiquez en particulier les langues que vous avez étudiées. Ces indications nous permettent de mieux connaître le public que nous touchons.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…..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2. Par quel intermédiaire avez-vous entendu parler de notre service d’initiation au grec ?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…..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3. Pour quelles raisons désirez-vous entreprendre cette étude ?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…..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4. Si vous êtes déjà en relation avec un correcteur de “Connaissance hellénique” qui est d’accord pour vous guider, veuillez nous indiquer son nom.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…..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Je certifie que (sauf accord particulier avec “Connaissance Hellénique”) mon étude du grec se situe en dehors de toute préparation à une épreuve universitaire.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Date:………………………………………………</w:t>
      </w:r>
    </w:p>
    <w:p w:rsidR="001D1DAB" w:rsidRPr="001D1DAB" w:rsidRDefault="001D1DAB" w:rsidP="001D1DAB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1D1DAB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Signature:</w:t>
      </w:r>
    </w:p>
    <w:sectPr w:rsidR="001D1DAB" w:rsidRPr="001D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AB"/>
    <w:rsid w:val="001D1DAB"/>
    <w:rsid w:val="005F12A8"/>
    <w:rsid w:val="00754452"/>
    <w:rsid w:val="00817D4A"/>
    <w:rsid w:val="0093694B"/>
    <w:rsid w:val="00F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D1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D1D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1D1DAB"/>
    <w:rPr>
      <w:i/>
      <w:iCs/>
    </w:rPr>
  </w:style>
  <w:style w:type="character" w:styleId="lev">
    <w:name w:val="Strong"/>
    <w:basedOn w:val="Policepardfaut"/>
    <w:uiPriority w:val="22"/>
    <w:qFormat/>
    <w:rsid w:val="001D1D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D1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D1D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1D1DAB"/>
    <w:rPr>
      <w:i/>
      <w:iCs/>
    </w:rPr>
  </w:style>
  <w:style w:type="character" w:styleId="lev">
    <w:name w:val="Strong"/>
    <w:basedOn w:val="Policepardfaut"/>
    <w:uiPriority w:val="22"/>
    <w:qFormat/>
    <w:rsid w:val="001D1D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838</Characters>
  <Application>Microsoft Office Word</Application>
  <DocSecurity>0</DocSecurity>
  <Lines>6</Lines>
  <Paragraphs>1</Paragraphs>
  <ScaleCrop>false</ScaleCrop>
  <Company>PPT/DSI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CAILLOT, Laurent (IGAS/INSPECTANTS)</dc:creator>
  <cp:lastModifiedBy>Laurent CAILLOT</cp:lastModifiedBy>
  <cp:revision>3</cp:revision>
  <dcterms:created xsi:type="dcterms:W3CDTF">2024-07-18T21:52:00Z</dcterms:created>
  <dcterms:modified xsi:type="dcterms:W3CDTF">2024-07-18T21:54:00Z</dcterms:modified>
</cp:coreProperties>
</file>